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2B89" w14:textId="1F6AD062" w:rsidR="00BB7A7F" w:rsidRDefault="00BB7A7F">
      <w:pPr>
        <w:rPr>
          <w:lang w:val="pt-BR"/>
        </w:rPr>
      </w:pPr>
      <w:r>
        <w:rPr>
          <w:lang w:val="pt-BR"/>
        </w:rPr>
        <w:t>18JAN</w:t>
      </w:r>
      <w:r w:rsidR="00EF0A68">
        <w:rPr>
          <w:lang w:val="pt-BR"/>
        </w:rPr>
        <w:t>20</w:t>
      </w:r>
      <w:r w:rsidR="0006658B">
        <w:rPr>
          <w:lang w:val="pt-BR"/>
        </w:rPr>
        <w:t>23</w:t>
      </w:r>
      <w:r w:rsidR="00D91EE6">
        <w:rPr>
          <w:lang w:val="pt-BR"/>
        </w:rPr>
        <w:t xml:space="preserve"> @</w:t>
      </w:r>
      <w:r w:rsidR="00824B83">
        <w:rPr>
          <w:lang w:val="pt-BR"/>
        </w:rPr>
        <w:t xml:space="preserve"> </w:t>
      </w:r>
      <w:r w:rsidR="004575C9">
        <w:rPr>
          <w:lang w:val="pt-BR"/>
        </w:rPr>
        <w:t>6:</w:t>
      </w:r>
      <w:r w:rsidR="00824B83">
        <w:rPr>
          <w:lang w:val="pt-BR"/>
        </w:rPr>
        <w:t>30</w:t>
      </w:r>
    </w:p>
    <w:p w14:paraId="22041700" w14:textId="1C858D60" w:rsidR="00371B25" w:rsidRDefault="0006658B" w:rsidP="00A245BD">
      <w:pPr>
        <w:rPr>
          <w:lang w:val="en-US"/>
        </w:rPr>
      </w:pPr>
      <w:r>
        <w:rPr>
          <w:lang w:val="pt-BR"/>
        </w:rPr>
        <w:t xml:space="preserve">Attendance. </w:t>
      </w:r>
      <w:r w:rsidR="008F2D22">
        <w:rPr>
          <w:lang w:val="pt-BR"/>
        </w:rPr>
        <w:t xml:space="preserve">Bruno K, Diana K, Jessica Whitmore, Kyle Salmon, Paul Farrell, Jen Moore, Melissa Sayer, </w:t>
      </w:r>
      <w:r w:rsidR="00D25354">
        <w:rPr>
          <w:lang w:val="pt-BR"/>
        </w:rPr>
        <w:t xml:space="preserve">Megan and Nick Hendricks, Quyen Taylor, Stacey Marshall, Helen Lyronis, Jami VanSickle, </w:t>
      </w:r>
      <w:r w:rsidR="00241543">
        <w:rPr>
          <w:lang w:val="pt-BR"/>
        </w:rPr>
        <w:t>Natasha Kurji, Ayan R, Sabrina, Terrence Gakman</w:t>
      </w:r>
      <w:r w:rsidR="002C36B4">
        <w:rPr>
          <w:lang w:val="pt-BR"/>
        </w:rPr>
        <w:t>, Nilab</w:t>
      </w:r>
      <w:r w:rsidR="00687181">
        <w:rPr>
          <w:lang w:val="pt-BR"/>
        </w:rPr>
        <w:t>, Bob Johnson</w:t>
      </w:r>
      <w:r w:rsidR="00327220">
        <w:rPr>
          <w:lang w:val="pt-BR"/>
        </w:rPr>
        <w:t>, later joined by Alice</w:t>
      </w:r>
      <w:r w:rsidR="00371B25">
        <w:rPr>
          <w:lang w:val="pt-BR"/>
        </w:rPr>
        <w:t xml:space="preserve">, </w:t>
      </w:r>
      <w:r w:rsidR="00371B25">
        <w:rPr>
          <w:lang w:val="en-US"/>
        </w:rPr>
        <w:t>Katherine</w:t>
      </w:r>
      <w:r w:rsidR="003C2F06">
        <w:rPr>
          <w:lang w:val="en-US"/>
        </w:rPr>
        <w:t xml:space="preserve">, </w:t>
      </w:r>
      <w:r w:rsidR="00371B25">
        <w:rPr>
          <w:lang w:val="en-US"/>
        </w:rPr>
        <w:t xml:space="preserve">Aylin, Raisa, Aisha, Natasha. </w:t>
      </w:r>
      <w:r w:rsidR="003C2F06">
        <w:rPr>
          <w:lang w:val="en-US"/>
        </w:rPr>
        <w:t>(Get full names)</w:t>
      </w:r>
    </w:p>
    <w:p w14:paraId="55B996E5" w14:textId="11F33032" w:rsidR="0006658B" w:rsidRDefault="0006658B">
      <w:pPr>
        <w:rPr>
          <w:lang w:val="pt-BR"/>
        </w:rPr>
      </w:pPr>
    </w:p>
    <w:p w14:paraId="18A603C0" w14:textId="0746E247" w:rsidR="00824B83" w:rsidRDefault="00D91EE6">
      <w:pPr>
        <w:rPr>
          <w:lang w:val="pt-BR"/>
        </w:rPr>
      </w:pPr>
      <w:r>
        <w:rPr>
          <w:lang w:val="pt-BR"/>
        </w:rPr>
        <w:t xml:space="preserve">The </w:t>
      </w:r>
      <w:r w:rsidR="004D4370">
        <w:rPr>
          <w:lang w:val="pt-BR"/>
        </w:rPr>
        <w:t xml:space="preserve">meeting began with introductions and welcome from Kyle S and land acknowledgement </w:t>
      </w:r>
      <w:r w:rsidR="009D0BFB">
        <w:rPr>
          <w:lang w:val="pt-BR"/>
        </w:rPr>
        <w:t xml:space="preserve">by Jessica W. Kyle S informed the participants that the February meeting was moved </w:t>
      </w:r>
      <w:r w:rsidR="00C74875">
        <w:rPr>
          <w:lang w:val="pt-BR"/>
        </w:rPr>
        <w:t>to February 23. In attendance we</w:t>
      </w:r>
      <w:r w:rsidR="00780234">
        <w:rPr>
          <w:lang w:val="pt-BR"/>
        </w:rPr>
        <w:t>re 17 parent representatives plus one parent. Quorum was reached. The m</w:t>
      </w:r>
      <w:r w:rsidR="00644B1E">
        <w:rPr>
          <w:lang w:val="pt-BR"/>
        </w:rPr>
        <w:t xml:space="preserve">inutes from the previous meeting were unanimously approved. </w:t>
      </w:r>
    </w:p>
    <w:p w14:paraId="10AA3083" w14:textId="0375FC47" w:rsidR="00644B1E" w:rsidRDefault="00644B1E">
      <w:pPr>
        <w:rPr>
          <w:lang w:val="en-US"/>
        </w:rPr>
      </w:pPr>
      <w:r>
        <w:rPr>
          <w:lang w:val="pt-BR"/>
        </w:rPr>
        <w:t>Ms Sayer d</w:t>
      </w:r>
      <w:r w:rsidR="00364D53">
        <w:rPr>
          <w:lang w:val="pt-BR"/>
        </w:rPr>
        <w:t xml:space="preserve">iscussed the school budget, for a total of $87,035. </w:t>
      </w:r>
      <w:r w:rsidR="00100E89">
        <w:rPr>
          <w:lang w:val="pt-BR"/>
        </w:rPr>
        <w:t xml:space="preserve">Allocations were explained in detail. </w:t>
      </w:r>
      <w:r w:rsidR="00862BEB">
        <w:rPr>
          <w:lang w:val="pt-BR"/>
        </w:rPr>
        <w:t xml:space="preserve">Mr </w:t>
      </w:r>
      <w:r w:rsidR="001504F8">
        <w:rPr>
          <w:lang w:val="pt-BR"/>
        </w:rPr>
        <w:t xml:space="preserve">Farrell explained that the TDSB expected that the school used most of the </w:t>
      </w:r>
      <w:r w:rsidR="000E0B22">
        <w:rPr>
          <w:lang w:val="pt-BR"/>
        </w:rPr>
        <w:t xml:space="preserve">budget but a bit could be carried over into the next year. The money for the school sign had </w:t>
      </w:r>
      <w:r w:rsidR="0070426B">
        <w:rPr>
          <w:lang w:val="pt-BR"/>
        </w:rPr>
        <w:t>been partially taken the year before, and expected to pay the remai</w:t>
      </w:r>
      <w:r w:rsidR="00A85CE8">
        <w:rPr>
          <w:lang w:val="pt-BR"/>
        </w:rPr>
        <w:t xml:space="preserve">ned after the sign arrived. Teachers were encouraged to take their classes on field trips, but this </w:t>
      </w:r>
      <w:r w:rsidR="00231AB0">
        <w:rPr>
          <w:lang w:val="pt-BR"/>
        </w:rPr>
        <w:t xml:space="preserve">isn’t mandatory. </w:t>
      </w:r>
      <w:r w:rsidR="00D404FA">
        <w:rPr>
          <w:lang w:val="pt-BR"/>
        </w:rPr>
        <w:t>Other activities were planned, such as coding clas</w:t>
      </w:r>
      <w:r w:rsidR="002A5419">
        <w:rPr>
          <w:lang w:val="pt-BR"/>
        </w:rPr>
        <w:t>ses as the school got the CCEL grant again</w:t>
      </w:r>
      <w:r w:rsidR="00402025">
        <w:rPr>
          <w:lang w:val="pt-BR"/>
        </w:rPr>
        <w:t xml:space="preserve">; a maker’s space was also planned and someone will come in for workshops. </w:t>
      </w:r>
      <w:r w:rsidR="000E2966">
        <w:rPr>
          <w:lang w:val="pt-BR"/>
        </w:rPr>
        <w:t>Qu</w:t>
      </w:r>
      <w:r w:rsidR="00A17811">
        <w:rPr>
          <w:lang w:val="pt-BR"/>
        </w:rPr>
        <w:t xml:space="preserve">yen T asked about the sports budget and band, Mr Farrell </w:t>
      </w:r>
      <w:r w:rsidR="004E2128">
        <w:rPr>
          <w:lang w:val="pt-BR"/>
        </w:rPr>
        <w:t xml:space="preserve">stated that $2K was allocated to </w:t>
      </w:r>
      <w:r w:rsidR="00B8127F">
        <w:rPr>
          <w:lang w:val="pt-BR"/>
        </w:rPr>
        <w:t>Physical Education, part for sports teams</w:t>
      </w:r>
      <w:r w:rsidR="004E2128">
        <w:rPr>
          <w:lang w:val="pt-BR"/>
        </w:rPr>
        <w:t xml:space="preserve"> and their transportation</w:t>
      </w:r>
      <w:r w:rsidR="00B8127F">
        <w:rPr>
          <w:lang w:val="pt-BR"/>
        </w:rPr>
        <w:t xml:space="preserve">. </w:t>
      </w:r>
      <w:r w:rsidR="00FF3863">
        <w:rPr>
          <w:lang w:val="pt-BR"/>
        </w:rPr>
        <w:t xml:space="preserve">Parents can help but there must be a staff member assigned to all extracurricular activities. </w:t>
      </w:r>
      <w:r w:rsidR="003C2F06">
        <w:rPr>
          <w:lang w:val="pt-BR"/>
        </w:rPr>
        <w:t>There wer</w:t>
      </w:r>
      <w:r w:rsidR="00DA60C7">
        <w:rPr>
          <w:lang w:val="pt-BR"/>
        </w:rPr>
        <w:t xml:space="preserve">e plans from teachers to start clubs after report card interviews were concluded. </w:t>
      </w:r>
      <w:r w:rsidR="00094417">
        <w:rPr>
          <w:lang w:val="pt-BR"/>
        </w:rPr>
        <w:t>Ms Sayer advised that the school</w:t>
      </w:r>
      <w:r w:rsidR="00CB051F">
        <w:rPr>
          <w:lang w:val="pt-BR"/>
        </w:rPr>
        <w:t xml:space="preserve"> applied for </w:t>
      </w:r>
      <w:r w:rsidR="00CB051F">
        <w:rPr>
          <w:lang w:val="en-US"/>
        </w:rPr>
        <w:t xml:space="preserve">an Indigo grant, and thanked </w:t>
      </w:r>
      <w:r w:rsidR="0056641D">
        <w:rPr>
          <w:lang w:val="en-US"/>
        </w:rPr>
        <w:t xml:space="preserve">letters from parents in support of the application. </w:t>
      </w:r>
    </w:p>
    <w:p w14:paraId="7EE5CB23" w14:textId="77777777" w:rsidR="00365F57" w:rsidRDefault="00365F57">
      <w:pPr>
        <w:rPr>
          <w:lang w:val="en-US"/>
        </w:rPr>
      </w:pPr>
    </w:p>
    <w:p w14:paraId="6316A04A" w14:textId="107DE68D" w:rsidR="00365F57" w:rsidRDefault="00365F57">
      <w:pPr>
        <w:rPr>
          <w:lang w:val="en-US"/>
        </w:rPr>
      </w:pPr>
      <w:r>
        <w:rPr>
          <w:lang w:val="en-US"/>
        </w:rPr>
        <w:t xml:space="preserve">Ms Sayer spoke about the </w:t>
      </w:r>
      <w:r w:rsidR="002B0A3E">
        <w:rPr>
          <w:lang w:val="en-US"/>
        </w:rPr>
        <w:t>Equity Plan for the school.</w:t>
      </w:r>
      <w:r w:rsidR="00095822">
        <w:rPr>
          <w:lang w:val="en-US"/>
        </w:rPr>
        <w:t xml:space="preserve"> It will begin addressing racism, </w:t>
      </w:r>
      <w:r w:rsidR="00E87BEB">
        <w:rPr>
          <w:lang w:val="en-US"/>
        </w:rPr>
        <w:t xml:space="preserve">representation at the school from staff and students, identity and experiences. </w:t>
      </w:r>
      <w:r w:rsidR="004E169D">
        <w:rPr>
          <w:lang w:val="en-US"/>
        </w:rPr>
        <w:t xml:space="preserve">A learning session based on the book “How to be an Anti-Racist” will </w:t>
      </w:r>
      <w:r w:rsidR="00C156A1">
        <w:rPr>
          <w:lang w:val="en-US"/>
        </w:rPr>
        <w:t>take place for staff; the purpose</w:t>
      </w:r>
      <w:r w:rsidR="00EE0A8D">
        <w:rPr>
          <w:lang w:val="en-US"/>
        </w:rPr>
        <w:t xml:space="preserve"> is to have everyone feeling represented, safe and happy. </w:t>
      </w:r>
    </w:p>
    <w:p w14:paraId="1253DEB9" w14:textId="70914836" w:rsidR="00ED1174" w:rsidRDefault="00ED1174">
      <w:pPr>
        <w:rPr>
          <w:lang w:val="en-US"/>
        </w:rPr>
      </w:pPr>
    </w:p>
    <w:p w14:paraId="6EAD1624" w14:textId="76F38A80" w:rsidR="00ED1174" w:rsidRDefault="00ED1174">
      <w:pPr>
        <w:rPr>
          <w:lang w:val="en-US"/>
        </w:rPr>
      </w:pPr>
      <w:r>
        <w:rPr>
          <w:lang w:val="en-US"/>
        </w:rPr>
        <w:t xml:space="preserve">Mr Farrell advised he </w:t>
      </w:r>
      <w:r w:rsidR="00BD3CCA">
        <w:rPr>
          <w:lang w:val="en-US"/>
        </w:rPr>
        <w:t xml:space="preserve">applied for a crossing guard at Newlands and Santamonica, but process is slow and the school </w:t>
      </w:r>
      <w:r w:rsidR="00FD28DB">
        <w:rPr>
          <w:lang w:val="en-US"/>
        </w:rPr>
        <w:t xml:space="preserve">has no jurisdiction off school property. </w:t>
      </w:r>
      <w:r w:rsidR="00471EC0">
        <w:rPr>
          <w:lang w:val="en-US"/>
        </w:rPr>
        <w:t>Mr Farrell was looking for a caring and safe schools committee, with a s</w:t>
      </w:r>
      <w:r w:rsidR="00F8648F">
        <w:rPr>
          <w:lang w:val="en-US"/>
        </w:rPr>
        <w:t xml:space="preserve">tudent and parent representative. </w:t>
      </w:r>
      <w:r w:rsidR="00664A13">
        <w:rPr>
          <w:lang w:val="en-US"/>
        </w:rPr>
        <w:t>Mr Farrell spo</w:t>
      </w:r>
      <w:r w:rsidR="00447ADF">
        <w:rPr>
          <w:lang w:val="en-US"/>
        </w:rPr>
        <w:t xml:space="preserve">ke to Ms </w:t>
      </w:r>
      <w:r w:rsidR="005F55BA">
        <w:rPr>
          <w:lang w:val="en-US"/>
        </w:rPr>
        <w:t xml:space="preserve">Micallef about </w:t>
      </w:r>
      <w:r w:rsidR="003A57A5">
        <w:rPr>
          <w:lang w:val="en-US"/>
        </w:rPr>
        <w:t>presentations featuring the kindergarten classes in the end of February. This was limit</w:t>
      </w:r>
      <w:r w:rsidR="00961B9E">
        <w:rPr>
          <w:lang w:val="en-US"/>
        </w:rPr>
        <w:t xml:space="preserve">ed due to the gym’s size. There may be a chance to bring in an Indigenous </w:t>
      </w:r>
      <w:r w:rsidR="003B612B">
        <w:rPr>
          <w:lang w:val="en-US"/>
        </w:rPr>
        <w:t>storyteller from British Columbia</w:t>
      </w:r>
      <w:r w:rsidR="007F7530">
        <w:rPr>
          <w:lang w:val="en-US"/>
        </w:rPr>
        <w:t xml:space="preserve">, but attendance may be limited due to the gym size. </w:t>
      </w:r>
    </w:p>
    <w:p w14:paraId="649D9CF2" w14:textId="77777777" w:rsidR="007F7530" w:rsidRDefault="007F7530">
      <w:pPr>
        <w:rPr>
          <w:lang w:val="en-US"/>
        </w:rPr>
      </w:pPr>
    </w:p>
    <w:p w14:paraId="6536AFA7" w14:textId="75AD6748" w:rsidR="005063D9" w:rsidRPr="00CB051F" w:rsidRDefault="007A5308">
      <w:pPr>
        <w:rPr>
          <w:lang w:val="en-US"/>
        </w:rPr>
      </w:pPr>
      <w:r>
        <w:rPr>
          <w:lang w:val="en-US"/>
        </w:rPr>
        <w:t xml:space="preserve">Mr Farrell thanked Jami V for looking at babysitter course providers. </w:t>
      </w:r>
      <w:r w:rsidR="009B79D0">
        <w:rPr>
          <w:lang w:val="en-US"/>
        </w:rPr>
        <w:t xml:space="preserve">Jami V proposed the council subsidize $800 for the </w:t>
      </w:r>
      <w:r w:rsidR="00DD11F3">
        <w:rPr>
          <w:lang w:val="en-US"/>
        </w:rPr>
        <w:t xml:space="preserve">program, up to two groups, up to </w:t>
      </w:r>
      <w:r w:rsidR="0075459F">
        <w:rPr>
          <w:lang w:val="en-US"/>
        </w:rPr>
        <w:t>20</w:t>
      </w:r>
      <w:r w:rsidR="00DD11F3">
        <w:rPr>
          <w:lang w:val="en-US"/>
        </w:rPr>
        <w:t xml:space="preserve"> participants</w:t>
      </w:r>
      <w:r w:rsidR="0075459F">
        <w:rPr>
          <w:lang w:val="en-US"/>
        </w:rPr>
        <w:t xml:space="preserve"> per group</w:t>
      </w:r>
      <w:r w:rsidR="00DD11F3">
        <w:rPr>
          <w:lang w:val="en-US"/>
        </w:rPr>
        <w:t xml:space="preserve">, to be </w:t>
      </w:r>
      <w:r w:rsidR="005063D9">
        <w:rPr>
          <w:lang w:val="en-US"/>
        </w:rPr>
        <w:t xml:space="preserve">held in the library. </w:t>
      </w:r>
      <w:r w:rsidR="00CF0334">
        <w:rPr>
          <w:lang w:val="en-US"/>
        </w:rPr>
        <w:t>Grades 7 and 8 will be favoured, i</w:t>
      </w:r>
      <w:r w:rsidR="00096661">
        <w:rPr>
          <w:lang w:val="en-US"/>
        </w:rPr>
        <w:t xml:space="preserve">f there is room, it will then be opened to grade 6. </w:t>
      </w:r>
      <w:r w:rsidR="005063D9">
        <w:rPr>
          <w:lang w:val="en-US"/>
        </w:rPr>
        <w:t>Council voted in favor unanimously.</w:t>
      </w:r>
      <w:r w:rsidR="0075459F">
        <w:rPr>
          <w:lang w:val="en-US"/>
        </w:rPr>
        <w:t xml:space="preserve"> Mr Farre</w:t>
      </w:r>
      <w:r w:rsidR="00FB0F98">
        <w:rPr>
          <w:lang w:val="en-US"/>
        </w:rPr>
        <w:t xml:space="preserve">ll spoke about pizza and hot dog lunches. </w:t>
      </w:r>
      <w:r w:rsidR="00096661">
        <w:rPr>
          <w:lang w:val="en-US"/>
        </w:rPr>
        <w:t>As piz</w:t>
      </w:r>
      <w:r w:rsidR="00AF0F49">
        <w:rPr>
          <w:lang w:val="en-US"/>
        </w:rPr>
        <w:t xml:space="preserve">za lunches are easier to organize, they will be favoured, once a </w:t>
      </w:r>
      <w:r w:rsidR="00A36992">
        <w:rPr>
          <w:lang w:val="en-US"/>
        </w:rPr>
        <w:t>month is sufficient.</w:t>
      </w:r>
      <w:r w:rsidR="0045137D">
        <w:rPr>
          <w:lang w:val="en-US"/>
        </w:rPr>
        <w:t xml:space="preserve"> Megan asked about how to report violence against children in sch</w:t>
      </w:r>
      <w:r w:rsidR="00816A73">
        <w:rPr>
          <w:lang w:val="en-US"/>
        </w:rPr>
        <w:t>ool grounds. Mr Farrell stated t</w:t>
      </w:r>
      <w:r w:rsidR="00083DB7">
        <w:rPr>
          <w:lang w:val="en-US"/>
        </w:rPr>
        <w:t>o report to the school and the school will contact Children’s Aid Society</w:t>
      </w:r>
      <w:r w:rsidR="00FB185B">
        <w:rPr>
          <w:lang w:val="en-US"/>
        </w:rPr>
        <w:t xml:space="preserve">, or contact CAS directly. </w:t>
      </w:r>
    </w:p>
    <w:p w14:paraId="33212A7F" w14:textId="77777777" w:rsidR="00C74875" w:rsidRDefault="00C74875">
      <w:pPr>
        <w:rPr>
          <w:lang w:val="pt-BR"/>
        </w:rPr>
      </w:pPr>
    </w:p>
    <w:p w14:paraId="25A0FD5E" w14:textId="4036F022" w:rsidR="00C74875" w:rsidRDefault="000F1399">
      <w:pPr>
        <w:rPr>
          <w:lang w:val="pt-BR"/>
        </w:rPr>
      </w:pPr>
      <w:r>
        <w:rPr>
          <w:lang w:val="pt-BR"/>
        </w:rPr>
        <w:t>Ms Sayer spoke about the school improvement plan</w:t>
      </w:r>
      <w:r w:rsidR="00440753">
        <w:rPr>
          <w:lang w:val="pt-BR"/>
        </w:rPr>
        <w:t>, EQAO and the goal top increase student achievement to the provincial standards in math</w:t>
      </w:r>
      <w:r w:rsidR="007D5A26">
        <w:rPr>
          <w:lang w:val="pt-BR"/>
        </w:rPr>
        <w:t xml:space="preserve">. </w:t>
      </w:r>
      <w:r w:rsidR="001C2BA4">
        <w:rPr>
          <w:lang w:val="pt-BR"/>
        </w:rPr>
        <w:t xml:space="preserve">Ms Sayer and Mr Farrell spoke about the diagnostic reading assessment and </w:t>
      </w:r>
      <w:r w:rsidR="00F07B44">
        <w:rPr>
          <w:lang w:val="pt-BR"/>
        </w:rPr>
        <w:t xml:space="preserve">pillar composing the plan, including wellbeing, </w:t>
      </w:r>
      <w:r w:rsidR="000C6823">
        <w:rPr>
          <w:lang w:val="pt-BR"/>
        </w:rPr>
        <w:t>equity, indigenous education, cultural appropriation and cultural appreciation</w:t>
      </w:r>
      <w:r w:rsidR="005F0D23">
        <w:rPr>
          <w:lang w:val="pt-BR"/>
        </w:rPr>
        <w:t xml:space="preserve">. Mr Farrell explained that the next meeting date </w:t>
      </w:r>
      <w:r w:rsidR="006C2B20">
        <w:rPr>
          <w:lang w:val="pt-BR"/>
        </w:rPr>
        <w:t>had been changed due to the TDSB’s limitations on retired principals and therefore he</w:t>
      </w:r>
      <w:r w:rsidR="008F0792">
        <w:rPr>
          <w:lang w:val="pt-BR"/>
        </w:rPr>
        <w:t xml:space="preserve"> had to depart the school. The council thanked Mr Farrell and expressed concern about the school stability. </w:t>
      </w:r>
    </w:p>
    <w:p w14:paraId="337701C5" w14:textId="77777777" w:rsidR="00F31DCE" w:rsidRDefault="00847122">
      <w:pPr>
        <w:rPr>
          <w:lang w:val="en-US"/>
        </w:rPr>
      </w:pPr>
      <w:r>
        <w:rPr>
          <w:lang w:val="pt-BR"/>
        </w:rPr>
        <w:lastRenderedPageBreak/>
        <w:t xml:space="preserve">Bruno K addressed the treasurer’s report but noted he still didnt have access to the </w:t>
      </w:r>
      <w:r w:rsidR="005F6556">
        <w:rPr>
          <w:lang w:val="pt-BR"/>
        </w:rPr>
        <w:t xml:space="preserve">bank accounts; the only new expense was the babysitter course that had been approved. Jessica W advised </w:t>
      </w:r>
      <w:r w:rsidR="00966161">
        <w:rPr>
          <w:lang w:val="pt-BR"/>
        </w:rPr>
        <w:t>she secured $1500 through a grant for a garden project. Pizza lun</w:t>
      </w:r>
      <w:r w:rsidR="00964CAD">
        <w:rPr>
          <w:lang w:val="pt-BR"/>
        </w:rPr>
        <w:t>ches will be held on</w:t>
      </w:r>
      <w:r w:rsidR="007C22C2">
        <w:rPr>
          <w:lang w:val="en-US"/>
        </w:rPr>
        <w:t xml:space="preserve"> </w:t>
      </w:r>
      <w:r w:rsidR="009B5C7A">
        <w:rPr>
          <w:lang w:val="en-US"/>
        </w:rPr>
        <w:t>February 10</w:t>
      </w:r>
      <w:r w:rsidR="00414503">
        <w:rPr>
          <w:lang w:val="en-US"/>
        </w:rPr>
        <w:t>,</w:t>
      </w:r>
      <w:r w:rsidR="00590062">
        <w:rPr>
          <w:lang w:val="en-US"/>
        </w:rPr>
        <w:t xml:space="preserve"> March 10</w:t>
      </w:r>
      <w:r w:rsidR="009B5C7A">
        <w:rPr>
          <w:lang w:val="en-US"/>
        </w:rPr>
        <w:t xml:space="preserve">, </w:t>
      </w:r>
      <w:r w:rsidR="00590062">
        <w:rPr>
          <w:lang w:val="en-US"/>
        </w:rPr>
        <w:t>April 14</w:t>
      </w:r>
      <w:r w:rsidR="00414503">
        <w:rPr>
          <w:lang w:val="en-US"/>
        </w:rPr>
        <w:t xml:space="preserve">, May 12. </w:t>
      </w:r>
      <w:r w:rsidR="00E51F0F">
        <w:rPr>
          <w:lang w:val="en-US"/>
        </w:rPr>
        <w:t>Raisa</w:t>
      </w:r>
      <w:r w:rsidR="009B5C7A">
        <w:rPr>
          <w:lang w:val="en-US"/>
        </w:rPr>
        <w:t xml:space="preserve"> will add to calendar, </w:t>
      </w:r>
      <w:r w:rsidR="005326E6">
        <w:rPr>
          <w:lang w:val="en-US"/>
        </w:rPr>
        <w:t xml:space="preserve">Helen and Kyle will help. </w:t>
      </w:r>
    </w:p>
    <w:p w14:paraId="43D3B577" w14:textId="77777777" w:rsidR="00F31DCE" w:rsidRDefault="00F31DCE">
      <w:pPr>
        <w:rPr>
          <w:lang w:val="en-US"/>
        </w:rPr>
      </w:pPr>
    </w:p>
    <w:p w14:paraId="4B8C36CE" w14:textId="77777777" w:rsidR="00876DE8" w:rsidRDefault="00F31DCE">
      <w:pPr>
        <w:rPr>
          <w:lang w:val="en-US"/>
        </w:rPr>
      </w:pPr>
      <w:r>
        <w:rPr>
          <w:lang w:val="en-US"/>
        </w:rPr>
        <w:t>Mr Fa</w:t>
      </w:r>
      <w:r w:rsidR="00EF1126">
        <w:rPr>
          <w:lang w:val="en-US"/>
        </w:rPr>
        <w:t>rrell advised the grade 8s would be takin</w:t>
      </w:r>
      <w:r w:rsidR="00B947D2">
        <w:rPr>
          <w:lang w:val="en-US"/>
        </w:rPr>
        <w:t>g a school trip</w:t>
      </w:r>
      <w:r w:rsidR="00E00D38">
        <w:rPr>
          <w:lang w:val="en-US"/>
        </w:rPr>
        <w:t xml:space="preserve"> to Kearny</w:t>
      </w:r>
      <w:r w:rsidR="00B947D2">
        <w:rPr>
          <w:lang w:val="en-US"/>
        </w:rPr>
        <w:t>, half would take it in early February and half in June</w:t>
      </w:r>
      <w:r w:rsidR="00910209">
        <w:rPr>
          <w:lang w:val="en-US"/>
        </w:rPr>
        <w:t xml:space="preserve">. </w:t>
      </w:r>
      <w:r w:rsidR="00D33FBE">
        <w:rPr>
          <w:lang w:val="en-US"/>
        </w:rPr>
        <w:t xml:space="preserve">The </w:t>
      </w:r>
      <w:r w:rsidR="00B7796F">
        <w:rPr>
          <w:lang w:val="en-US"/>
        </w:rPr>
        <w:t xml:space="preserve">school would subsidize part of the trip and </w:t>
      </w:r>
      <w:r w:rsidR="0085797B">
        <w:rPr>
          <w:lang w:val="en-US"/>
        </w:rPr>
        <w:t>Mr</w:t>
      </w:r>
      <w:r w:rsidR="00AA5083">
        <w:rPr>
          <w:lang w:val="en-US"/>
        </w:rPr>
        <w:t xml:space="preserve"> Farrell requested $800</w:t>
      </w:r>
      <w:r w:rsidR="00493D09">
        <w:rPr>
          <w:lang w:val="en-US"/>
        </w:rPr>
        <w:t xml:space="preserve"> for both classes. Jessica W advised $400 was already dedicated in the council budget. </w:t>
      </w:r>
      <w:r w:rsidR="00DF6ED8">
        <w:rPr>
          <w:lang w:val="en-US"/>
        </w:rPr>
        <w:t>Bruno K suggested the pizza lunches fundraisers use gr 8 help</w:t>
      </w:r>
      <w:r w:rsidR="00404FA2">
        <w:rPr>
          <w:lang w:val="en-US"/>
        </w:rPr>
        <w:t xml:space="preserve">. </w:t>
      </w:r>
      <w:r w:rsidR="0068267A">
        <w:rPr>
          <w:lang w:val="en-US"/>
        </w:rPr>
        <w:t xml:space="preserve">After discussion on fundraisers and available funds, </w:t>
      </w:r>
      <w:r w:rsidR="00FB5621">
        <w:rPr>
          <w:lang w:val="en-US"/>
        </w:rPr>
        <w:t xml:space="preserve">the </w:t>
      </w:r>
      <w:r w:rsidR="00112765">
        <w:rPr>
          <w:lang w:val="en-US"/>
        </w:rPr>
        <w:t xml:space="preserve">council agreed to subsidize $750 for each </w:t>
      </w:r>
      <w:r w:rsidR="0018403E">
        <w:rPr>
          <w:lang w:val="en-US"/>
        </w:rPr>
        <w:t>gr8</w:t>
      </w:r>
      <w:r w:rsidR="000E6E65">
        <w:rPr>
          <w:lang w:val="en-US"/>
        </w:rPr>
        <w:t xml:space="preserve"> group. </w:t>
      </w:r>
    </w:p>
    <w:p w14:paraId="18F63DDF" w14:textId="77777777" w:rsidR="00876DE8" w:rsidRDefault="00876DE8">
      <w:pPr>
        <w:rPr>
          <w:lang w:val="en-US"/>
        </w:rPr>
      </w:pPr>
    </w:p>
    <w:p w14:paraId="2E4D9B6E" w14:textId="77777777" w:rsidR="000F3F00" w:rsidRDefault="00876DE8">
      <w:pPr>
        <w:rPr>
          <w:lang w:val="en-US"/>
        </w:rPr>
      </w:pPr>
      <w:r>
        <w:rPr>
          <w:lang w:val="en-US"/>
        </w:rPr>
        <w:t xml:space="preserve">Jessica W advised </w:t>
      </w:r>
      <w:r w:rsidR="0000610F">
        <w:rPr>
          <w:lang w:val="en-US"/>
        </w:rPr>
        <w:t xml:space="preserve">she would </w:t>
      </w:r>
      <w:r w:rsidR="0050338C">
        <w:rPr>
          <w:lang w:val="en-US"/>
        </w:rPr>
        <w:t xml:space="preserve">follow up with Amy Sit for interest </w:t>
      </w:r>
      <w:r w:rsidR="00871B98">
        <w:rPr>
          <w:lang w:val="en-US"/>
        </w:rPr>
        <w:t xml:space="preserve">in being </w:t>
      </w:r>
      <w:r w:rsidR="00B254A9">
        <w:rPr>
          <w:lang w:val="en-US"/>
        </w:rPr>
        <w:t xml:space="preserve">community representative. Jessica W advised </w:t>
      </w:r>
      <w:r>
        <w:rPr>
          <w:lang w:val="en-US"/>
        </w:rPr>
        <w:t>the SSON, used to select a principal for the school, was completed and s</w:t>
      </w:r>
      <w:r w:rsidR="00CB3D6B">
        <w:rPr>
          <w:lang w:val="en-US"/>
        </w:rPr>
        <w:t>ubmitted. Jessica W addressed the bylaws,</w:t>
      </w:r>
      <w:r w:rsidR="0000610F">
        <w:rPr>
          <w:lang w:val="en-US"/>
        </w:rPr>
        <w:t xml:space="preserve"> and that she would not meet the January 16</w:t>
      </w:r>
      <w:r w:rsidR="00F457D4">
        <w:rPr>
          <w:lang w:val="en-US"/>
        </w:rPr>
        <w:t xml:space="preserve">, and would like feedback. She addressed the art </w:t>
      </w:r>
      <w:r w:rsidR="00285BC1">
        <w:rPr>
          <w:lang w:val="en-US"/>
        </w:rPr>
        <w:t>show and requested $200 from the council to support the</w:t>
      </w:r>
      <w:r w:rsidR="00B36DA5">
        <w:rPr>
          <w:lang w:val="en-US"/>
        </w:rPr>
        <w:t xml:space="preserve"> show. Bruno and Diana K agreed to fund the show. </w:t>
      </w:r>
      <w:r w:rsidR="00E35457">
        <w:rPr>
          <w:lang w:val="en-US"/>
        </w:rPr>
        <w:t>Kyle S and Jessica W spoke about the sensory art, and requested $200</w:t>
      </w:r>
      <w:r w:rsidR="001661FE">
        <w:rPr>
          <w:lang w:val="en-US"/>
        </w:rPr>
        <w:t>. Jen M agreed to fund $100, Stac</w:t>
      </w:r>
      <w:r w:rsidR="008A7E90">
        <w:rPr>
          <w:lang w:val="en-US"/>
        </w:rPr>
        <w:t>e</w:t>
      </w:r>
      <w:r w:rsidR="001661FE">
        <w:rPr>
          <w:lang w:val="en-US"/>
        </w:rPr>
        <w:t>y offered to h</w:t>
      </w:r>
      <w:r w:rsidR="008A7E90">
        <w:rPr>
          <w:lang w:val="en-US"/>
        </w:rPr>
        <w:t>elp as well, and coor</w:t>
      </w:r>
      <w:r w:rsidR="004E0EA4">
        <w:rPr>
          <w:lang w:val="en-US"/>
        </w:rPr>
        <w:t xml:space="preserve">dinate with Ms Fleming. Kyle S </w:t>
      </w:r>
      <w:r w:rsidR="009E10D7">
        <w:rPr>
          <w:lang w:val="en-US"/>
        </w:rPr>
        <w:t xml:space="preserve">addressed the parent proposal for a workshop, Kyle will gather the information for the </w:t>
      </w:r>
      <w:r w:rsidR="00390046">
        <w:rPr>
          <w:lang w:val="en-US"/>
        </w:rPr>
        <w:t xml:space="preserve">admin team, and then turn to council to council </w:t>
      </w:r>
      <w:r w:rsidR="0035533C">
        <w:rPr>
          <w:lang w:val="en-US"/>
        </w:rPr>
        <w:t>to structure literacy programs, free 1 hour workshops. Ms Sayer agreed to</w:t>
      </w:r>
      <w:r w:rsidR="004437AD">
        <w:rPr>
          <w:lang w:val="en-US"/>
        </w:rPr>
        <w:t xml:space="preserve"> update the </w:t>
      </w:r>
      <w:r w:rsidR="00E00FD3">
        <w:rPr>
          <w:lang w:val="en-US"/>
        </w:rPr>
        <w:t xml:space="preserve">website contact information. </w:t>
      </w:r>
    </w:p>
    <w:p w14:paraId="164B9223" w14:textId="77777777" w:rsidR="000F3F00" w:rsidRDefault="000F3F00">
      <w:pPr>
        <w:rPr>
          <w:lang w:val="en-US"/>
        </w:rPr>
      </w:pPr>
    </w:p>
    <w:p w14:paraId="4F415C94" w14:textId="3E9A3836" w:rsidR="009E0992" w:rsidRDefault="00E00FD3">
      <w:pPr>
        <w:rPr>
          <w:lang w:val="en-US"/>
        </w:rPr>
      </w:pPr>
      <w:r>
        <w:rPr>
          <w:lang w:val="en-US"/>
        </w:rPr>
        <w:t>The next meeting to be held</w:t>
      </w:r>
      <w:r w:rsidR="000F3F00">
        <w:rPr>
          <w:lang w:val="en-US"/>
        </w:rPr>
        <w:t xml:space="preserve"> on February 23. End of meeting 8:34pm. </w:t>
      </w:r>
    </w:p>
    <w:p w14:paraId="038CAC01" w14:textId="46AF5CBB" w:rsidR="00D46A04" w:rsidRDefault="00D46A04">
      <w:pPr>
        <w:rPr>
          <w:lang w:val="en-US"/>
        </w:rPr>
      </w:pPr>
    </w:p>
    <w:p w14:paraId="50855EE1" w14:textId="77777777" w:rsidR="00D46A04" w:rsidRPr="00E01E6B" w:rsidRDefault="00D46A04">
      <w:pPr>
        <w:rPr>
          <w:lang w:val="en-US"/>
        </w:rPr>
      </w:pPr>
    </w:p>
    <w:sectPr w:rsidR="00D46A04" w:rsidRPr="00E01E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7F"/>
    <w:rsid w:val="00003337"/>
    <w:rsid w:val="0000610F"/>
    <w:rsid w:val="00057F71"/>
    <w:rsid w:val="0006542F"/>
    <w:rsid w:val="0006658B"/>
    <w:rsid w:val="00070E3F"/>
    <w:rsid w:val="00072B27"/>
    <w:rsid w:val="00083DB7"/>
    <w:rsid w:val="00094417"/>
    <w:rsid w:val="00095822"/>
    <w:rsid w:val="00096661"/>
    <w:rsid w:val="0009711F"/>
    <w:rsid w:val="000C1D4B"/>
    <w:rsid w:val="000C6823"/>
    <w:rsid w:val="000D4ADF"/>
    <w:rsid w:val="000E0B22"/>
    <w:rsid w:val="000E2966"/>
    <w:rsid w:val="000E6E65"/>
    <w:rsid w:val="000F1399"/>
    <w:rsid w:val="000F3F00"/>
    <w:rsid w:val="000F4E7A"/>
    <w:rsid w:val="00100E89"/>
    <w:rsid w:val="00112765"/>
    <w:rsid w:val="001129F1"/>
    <w:rsid w:val="00126757"/>
    <w:rsid w:val="001504F8"/>
    <w:rsid w:val="001661FE"/>
    <w:rsid w:val="0018403E"/>
    <w:rsid w:val="00187C41"/>
    <w:rsid w:val="001A2EC3"/>
    <w:rsid w:val="001C2BA4"/>
    <w:rsid w:val="001F25C6"/>
    <w:rsid w:val="001F7710"/>
    <w:rsid w:val="00223CE4"/>
    <w:rsid w:val="00225533"/>
    <w:rsid w:val="00231AB0"/>
    <w:rsid w:val="002335F1"/>
    <w:rsid w:val="002344D8"/>
    <w:rsid w:val="00236631"/>
    <w:rsid w:val="002400CC"/>
    <w:rsid w:val="00241543"/>
    <w:rsid w:val="00241C7E"/>
    <w:rsid w:val="00241D23"/>
    <w:rsid w:val="00285BC1"/>
    <w:rsid w:val="002A5419"/>
    <w:rsid w:val="002B0A3E"/>
    <w:rsid w:val="002C36B4"/>
    <w:rsid w:val="002D17C4"/>
    <w:rsid w:val="002D47AC"/>
    <w:rsid w:val="002F66D1"/>
    <w:rsid w:val="0030049A"/>
    <w:rsid w:val="00307E53"/>
    <w:rsid w:val="003149BB"/>
    <w:rsid w:val="0032579C"/>
    <w:rsid w:val="00327220"/>
    <w:rsid w:val="003508D5"/>
    <w:rsid w:val="0035533C"/>
    <w:rsid w:val="00364D53"/>
    <w:rsid w:val="00365883"/>
    <w:rsid w:val="00365F57"/>
    <w:rsid w:val="00371B25"/>
    <w:rsid w:val="00374732"/>
    <w:rsid w:val="00384248"/>
    <w:rsid w:val="00386D1A"/>
    <w:rsid w:val="00390046"/>
    <w:rsid w:val="003A57A5"/>
    <w:rsid w:val="003A68AB"/>
    <w:rsid w:val="003B2915"/>
    <w:rsid w:val="003B612B"/>
    <w:rsid w:val="003C2F06"/>
    <w:rsid w:val="003C375A"/>
    <w:rsid w:val="003C640A"/>
    <w:rsid w:val="003F676A"/>
    <w:rsid w:val="00402025"/>
    <w:rsid w:val="00404FA2"/>
    <w:rsid w:val="00414503"/>
    <w:rsid w:val="00422D79"/>
    <w:rsid w:val="00435E63"/>
    <w:rsid w:val="0043792B"/>
    <w:rsid w:val="00440753"/>
    <w:rsid w:val="004437AD"/>
    <w:rsid w:val="00447ADF"/>
    <w:rsid w:val="0045137D"/>
    <w:rsid w:val="004575C9"/>
    <w:rsid w:val="0046124C"/>
    <w:rsid w:val="00471EC0"/>
    <w:rsid w:val="0048366A"/>
    <w:rsid w:val="00490264"/>
    <w:rsid w:val="00493D09"/>
    <w:rsid w:val="00495E76"/>
    <w:rsid w:val="004C3D94"/>
    <w:rsid w:val="004C51FC"/>
    <w:rsid w:val="004D4052"/>
    <w:rsid w:val="004D4370"/>
    <w:rsid w:val="004E0EA4"/>
    <w:rsid w:val="004E169D"/>
    <w:rsid w:val="004E2128"/>
    <w:rsid w:val="004E58F3"/>
    <w:rsid w:val="004F05DA"/>
    <w:rsid w:val="004F4486"/>
    <w:rsid w:val="0050334F"/>
    <w:rsid w:val="0050338C"/>
    <w:rsid w:val="005063D9"/>
    <w:rsid w:val="0052118B"/>
    <w:rsid w:val="005326E6"/>
    <w:rsid w:val="00533A91"/>
    <w:rsid w:val="00545A7B"/>
    <w:rsid w:val="00546B13"/>
    <w:rsid w:val="005629A7"/>
    <w:rsid w:val="0056641D"/>
    <w:rsid w:val="00577C63"/>
    <w:rsid w:val="00590062"/>
    <w:rsid w:val="005B2C20"/>
    <w:rsid w:val="005B475A"/>
    <w:rsid w:val="005C0EEF"/>
    <w:rsid w:val="005C212C"/>
    <w:rsid w:val="005C35A5"/>
    <w:rsid w:val="005C3BE9"/>
    <w:rsid w:val="005C44FD"/>
    <w:rsid w:val="005C51C5"/>
    <w:rsid w:val="005C54B7"/>
    <w:rsid w:val="005F0D23"/>
    <w:rsid w:val="005F55BA"/>
    <w:rsid w:val="005F6556"/>
    <w:rsid w:val="00621369"/>
    <w:rsid w:val="00644B1E"/>
    <w:rsid w:val="0065527F"/>
    <w:rsid w:val="006556C5"/>
    <w:rsid w:val="00662554"/>
    <w:rsid w:val="00664A13"/>
    <w:rsid w:val="00671612"/>
    <w:rsid w:val="0068267A"/>
    <w:rsid w:val="00687181"/>
    <w:rsid w:val="00697BC9"/>
    <w:rsid w:val="006B38D1"/>
    <w:rsid w:val="006C2B20"/>
    <w:rsid w:val="006D7F00"/>
    <w:rsid w:val="006F4BBF"/>
    <w:rsid w:val="0070426B"/>
    <w:rsid w:val="0075459F"/>
    <w:rsid w:val="007635E9"/>
    <w:rsid w:val="00766073"/>
    <w:rsid w:val="00780234"/>
    <w:rsid w:val="00783C8D"/>
    <w:rsid w:val="007A5308"/>
    <w:rsid w:val="007B4B13"/>
    <w:rsid w:val="007C22C2"/>
    <w:rsid w:val="007D11E1"/>
    <w:rsid w:val="007D5A26"/>
    <w:rsid w:val="007D5CB6"/>
    <w:rsid w:val="007D71D5"/>
    <w:rsid w:val="007F7530"/>
    <w:rsid w:val="008047D7"/>
    <w:rsid w:val="00816A73"/>
    <w:rsid w:val="00822590"/>
    <w:rsid w:val="00824A25"/>
    <w:rsid w:val="00824B83"/>
    <w:rsid w:val="008308C2"/>
    <w:rsid w:val="0083731E"/>
    <w:rsid w:val="008402AD"/>
    <w:rsid w:val="00847122"/>
    <w:rsid w:val="0085797B"/>
    <w:rsid w:val="00862BEB"/>
    <w:rsid w:val="00871B98"/>
    <w:rsid w:val="00876DE8"/>
    <w:rsid w:val="00894E54"/>
    <w:rsid w:val="008A1CCC"/>
    <w:rsid w:val="008A7E90"/>
    <w:rsid w:val="008B1254"/>
    <w:rsid w:val="008B335F"/>
    <w:rsid w:val="008C1A2B"/>
    <w:rsid w:val="008C35A5"/>
    <w:rsid w:val="008F0792"/>
    <w:rsid w:val="008F2D22"/>
    <w:rsid w:val="00903867"/>
    <w:rsid w:val="00910209"/>
    <w:rsid w:val="0091779F"/>
    <w:rsid w:val="00917E93"/>
    <w:rsid w:val="00957DA2"/>
    <w:rsid w:val="00961B9E"/>
    <w:rsid w:val="00964CAD"/>
    <w:rsid w:val="00966161"/>
    <w:rsid w:val="00991B86"/>
    <w:rsid w:val="00995B9C"/>
    <w:rsid w:val="009B13C1"/>
    <w:rsid w:val="009B5C7A"/>
    <w:rsid w:val="009B79D0"/>
    <w:rsid w:val="009D04F8"/>
    <w:rsid w:val="009D0BFB"/>
    <w:rsid w:val="009E0992"/>
    <w:rsid w:val="009E10D7"/>
    <w:rsid w:val="00A05774"/>
    <w:rsid w:val="00A17811"/>
    <w:rsid w:val="00A36992"/>
    <w:rsid w:val="00A53FD8"/>
    <w:rsid w:val="00A61484"/>
    <w:rsid w:val="00A75B5B"/>
    <w:rsid w:val="00A85CE8"/>
    <w:rsid w:val="00A92D73"/>
    <w:rsid w:val="00A95466"/>
    <w:rsid w:val="00A96B96"/>
    <w:rsid w:val="00AA5083"/>
    <w:rsid w:val="00AA7249"/>
    <w:rsid w:val="00AB2199"/>
    <w:rsid w:val="00AD3552"/>
    <w:rsid w:val="00AE7AB6"/>
    <w:rsid w:val="00AF07A6"/>
    <w:rsid w:val="00AF0F49"/>
    <w:rsid w:val="00AF4B4E"/>
    <w:rsid w:val="00B12EFE"/>
    <w:rsid w:val="00B21290"/>
    <w:rsid w:val="00B254A9"/>
    <w:rsid w:val="00B26035"/>
    <w:rsid w:val="00B36DA5"/>
    <w:rsid w:val="00B515AD"/>
    <w:rsid w:val="00B765C7"/>
    <w:rsid w:val="00B7796F"/>
    <w:rsid w:val="00B8127F"/>
    <w:rsid w:val="00B8321E"/>
    <w:rsid w:val="00B947D2"/>
    <w:rsid w:val="00B94E29"/>
    <w:rsid w:val="00BB7A7F"/>
    <w:rsid w:val="00BD3CCA"/>
    <w:rsid w:val="00BD4055"/>
    <w:rsid w:val="00BD4C3E"/>
    <w:rsid w:val="00C114B5"/>
    <w:rsid w:val="00C156A1"/>
    <w:rsid w:val="00C506A1"/>
    <w:rsid w:val="00C71AB9"/>
    <w:rsid w:val="00C73C1E"/>
    <w:rsid w:val="00C74875"/>
    <w:rsid w:val="00CA2ED9"/>
    <w:rsid w:val="00CA3FC8"/>
    <w:rsid w:val="00CB051F"/>
    <w:rsid w:val="00CB3B6D"/>
    <w:rsid w:val="00CB3D6B"/>
    <w:rsid w:val="00CE749D"/>
    <w:rsid w:val="00CF0137"/>
    <w:rsid w:val="00CF0334"/>
    <w:rsid w:val="00CF194C"/>
    <w:rsid w:val="00CF2BFC"/>
    <w:rsid w:val="00D14B6A"/>
    <w:rsid w:val="00D25354"/>
    <w:rsid w:val="00D2728B"/>
    <w:rsid w:val="00D33FBE"/>
    <w:rsid w:val="00D404FA"/>
    <w:rsid w:val="00D44D6C"/>
    <w:rsid w:val="00D46A04"/>
    <w:rsid w:val="00D81878"/>
    <w:rsid w:val="00D9177A"/>
    <w:rsid w:val="00D91EE6"/>
    <w:rsid w:val="00DA2E4B"/>
    <w:rsid w:val="00DA60C7"/>
    <w:rsid w:val="00DB356D"/>
    <w:rsid w:val="00DC1791"/>
    <w:rsid w:val="00DD11F3"/>
    <w:rsid w:val="00DF5B09"/>
    <w:rsid w:val="00DF6ED8"/>
    <w:rsid w:val="00E00D38"/>
    <w:rsid w:val="00E00FD3"/>
    <w:rsid w:val="00E01E6B"/>
    <w:rsid w:val="00E153DC"/>
    <w:rsid w:val="00E1645D"/>
    <w:rsid w:val="00E3280F"/>
    <w:rsid w:val="00E35457"/>
    <w:rsid w:val="00E51F0F"/>
    <w:rsid w:val="00E61392"/>
    <w:rsid w:val="00E63872"/>
    <w:rsid w:val="00E72102"/>
    <w:rsid w:val="00E739B0"/>
    <w:rsid w:val="00E81856"/>
    <w:rsid w:val="00E871A5"/>
    <w:rsid w:val="00E87BEB"/>
    <w:rsid w:val="00E92A67"/>
    <w:rsid w:val="00EA5C7A"/>
    <w:rsid w:val="00EC7ACA"/>
    <w:rsid w:val="00ED1174"/>
    <w:rsid w:val="00ED3002"/>
    <w:rsid w:val="00EE0A8D"/>
    <w:rsid w:val="00EF0A68"/>
    <w:rsid w:val="00EF1126"/>
    <w:rsid w:val="00EF14C9"/>
    <w:rsid w:val="00EF67A9"/>
    <w:rsid w:val="00F07B44"/>
    <w:rsid w:val="00F12086"/>
    <w:rsid w:val="00F31DCE"/>
    <w:rsid w:val="00F33236"/>
    <w:rsid w:val="00F457D4"/>
    <w:rsid w:val="00F83D59"/>
    <w:rsid w:val="00F8648F"/>
    <w:rsid w:val="00FB0BDC"/>
    <w:rsid w:val="00FB0F98"/>
    <w:rsid w:val="00FB185B"/>
    <w:rsid w:val="00FB2E5D"/>
    <w:rsid w:val="00FB5621"/>
    <w:rsid w:val="00FB64E1"/>
    <w:rsid w:val="00FB7235"/>
    <w:rsid w:val="00FC2E57"/>
    <w:rsid w:val="00FC3E64"/>
    <w:rsid w:val="00FC469B"/>
    <w:rsid w:val="00FD1107"/>
    <w:rsid w:val="00FD28DB"/>
    <w:rsid w:val="00F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C4366E"/>
  <w15:chartTrackingRefBased/>
  <w15:docId w15:val="{F1934A9D-1ADB-8B41-B4DB-2F1C8D21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El</dc:creator>
  <cp:keywords/>
  <dc:description/>
  <cp:lastModifiedBy>Diana El</cp:lastModifiedBy>
  <cp:revision>2</cp:revision>
  <dcterms:created xsi:type="dcterms:W3CDTF">2023-02-11T00:22:00Z</dcterms:created>
  <dcterms:modified xsi:type="dcterms:W3CDTF">2023-02-11T00:22:00Z</dcterms:modified>
</cp:coreProperties>
</file>